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351F7152" w:rsidR="00F173BA" w:rsidRPr="002367E0" w:rsidRDefault="002367E0" w:rsidP="002367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7E0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ол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жүрісі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көлiк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құралдарын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пайдалану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қағидаларын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бұзып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абайсызда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адамның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денсаулығына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ауырлығы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орташа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зиян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келтiруге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әкеп</w:t>
      </w:r>
      <w:proofErr w:type="spellEnd"/>
      <w:r w:rsidRPr="00236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67E0">
        <w:rPr>
          <w:rFonts w:ascii="Times New Roman" w:hAnsi="Times New Roman" w:cs="Times New Roman"/>
          <w:b/>
          <w:bCs/>
          <w:sz w:val="24"/>
          <w:szCs w:val="24"/>
        </w:rPr>
        <w:t>соққан</w:t>
      </w:r>
      <w:proofErr w:type="spellEnd"/>
    </w:p>
    <w:p w14:paraId="130D20DF" w14:textId="0C44413D" w:rsidR="0051082B" w:rsidRDefault="00422981" w:rsidP="005108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082B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Талғар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: Т.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– ҚК) 345-бабының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жүргізумен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лауазымдарды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қызметпен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44-бабына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мінез-құлқын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бақылауды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>асыратын</w:t>
        </w:r>
        <w:proofErr w:type="spellEnd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>уәкілетті</w:t>
        </w:r>
        <w:proofErr w:type="spellEnd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>мемлекеттік</w:t>
        </w:r>
        <w:proofErr w:type="spellEnd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>органға</w:t>
        </w:r>
        <w:proofErr w:type="spellEnd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>хабарламай</w:t>
        </w:r>
        <w:proofErr w:type="spellEnd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F54656">
          <w:rPr>
            <w:rStyle w:val="aa"/>
            <w:rFonts w:ascii="Times New Roman" w:hAnsi="Times New Roman" w:cs="Times New Roman"/>
            <w:sz w:val="24"/>
            <w:szCs w:val="24"/>
          </w:rPr>
          <w:t>тұрақты</w:t>
        </w:r>
        <w:proofErr w:type="spellEnd"/>
      </w:hyperlink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тұрғылықты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жерін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ауыстырмау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орындарға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бармау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отбасын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мiндеттерi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жүктелген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58E402" w14:textId="77777777" w:rsidR="0051082B" w:rsidRDefault="00422981" w:rsidP="005108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082B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автомобильдi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басқарып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жүрісі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көлiк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абайсызда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ауырлығы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келтiруге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соққан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Бас Прокурор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саралануын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дауламай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келіспеушілігін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білдіріп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төмендетуді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Т.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жауабымен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қорытындысымен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құжаттарымен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0B6596" w14:textId="77777777" w:rsidR="0051082B" w:rsidRDefault="00422981" w:rsidP="005108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келіспеу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сот Т.-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өкінуін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нiң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мөлшердің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жартысынан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болмайтындығы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F8C690" w14:textId="61D94282" w:rsidR="0051082B" w:rsidRDefault="00422981" w:rsidP="005108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082B">
        <w:rPr>
          <w:rFonts w:ascii="Times New Roman" w:hAnsi="Times New Roman" w:cs="Times New Roman"/>
          <w:sz w:val="24"/>
          <w:szCs w:val="24"/>
        </w:rPr>
        <w:t>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Сол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аспауы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485-бабы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5)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тағайындалмауы</w:t>
        </w:r>
        <w:proofErr w:type="spellEnd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заңды</w:t>
        </w:r>
        <w:proofErr w:type="spellEnd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күшіне</w:t>
        </w:r>
        <w:proofErr w:type="spellEnd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енген</w:t>
        </w:r>
        <w:proofErr w:type="spellEnd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үкімдері</w:t>
        </w:r>
        <w:proofErr w:type="spellEnd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 xml:space="preserve"> мен </w:t>
        </w:r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қаулыларын</w:t>
        </w:r>
        <w:proofErr w:type="spellEnd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1082B">
          <w:rPr>
            <w:rStyle w:val="aa"/>
            <w:rFonts w:ascii="Times New Roman" w:hAnsi="Times New Roman" w:cs="Times New Roman"/>
            <w:sz w:val="24"/>
            <w:szCs w:val="24"/>
          </w:rPr>
          <w:t>кассациялық</w:t>
        </w:r>
        <w:proofErr w:type="spellEnd"/>
      </w:hyperlink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AFDD13" w14:textId="6AC11969" w:rsidR="0051082B" w:rsidRDefault="00422981" w:rsidP="005108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55-бабының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төмендетті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75452BD7" w:rsidR="00F173BA" w:rsidRPr="0051082B" w:rsidRDefault="00422981" w:rsidP="005108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082B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82B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51082B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51082B" w:rsidRDefault="00F173BA" w:rsidP="005108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51082B" w:rsidRDefault="00F173BA" w:rsidP="0051082B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082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51082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5ADA1" w14:textId="77777777" w:rsidR="00D1722C" w:rsidRDefault="00D1722C" w:rsidP="00702393">
      <w:pPr>
        <w:spacing w:after="0" w:line="240" w:lineRule="auto"/>
      </w:pPr>
      <w:r>
        <w:separator/>
      </w:r>
    </w:p>
  </w:endnote>
  <w:endnote w:type="continuationSeparator" w:id="0">
    <w:p w14:paraId="6421166E" w14:textId="77777777" w:rsidR="00D1722C" w:rsidRDefault="00D1722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7CF83" w14:textId="77777777" w:rsidR="00D1722C" w:rsidRDefault="00D1722C" w:rsidP="00702393">
      <w:pPr>
        <w:spacing w:after="0" w:line="240" w:lineRule="auto"/>
      </w:pPr>
      <w:r>
        <w:separator/>
      </w:r>
    </w:p>
  </w:footnote>
  <w:footnote w:type="continuationSeparator" w:id="0">
    <w:p w14:paraId="19741BF3" w14:textId="77777777" w:rsidR="00D1722C" w:rsidRDefault="00D1722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367E0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22981"/>
    <w:rsid w:val="00442855"/>
    <w:rsid w:val="00461793"/>
    <w:rsid w:val="0051082B"/>
    <w:rsid w:val="005A3B78"/>
    <w:rsid w:val="005E67D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1722C"/>
    <w:rsid w:val="00DB660C"/>
    <w:rsid w:val="00EE78AD"/>
    <w:rsid w:val="00F173BA"/>
    <w:rsid w:val="00F54656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1082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10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2021-12-10T15:14:00Z</dcterms:modified>
</cp:coreProperties>
</file>